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2C0DD3" w14:textId="008A9730" w:rsidR="00A635BD" w:rsidRDefault="00A635BD" w:rsidP="00A635BD">
      <w:pPr>
        <w:numPr>
          <w:ilvl w:val="0"/>
          <w:numId w:val="1"/>
        </w:num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Otwarcie XXI sesji Rady Miejskiej w Jasieniu</w:t>
      </w:r>
    </w:p>
    <w:p w14:paraId="7D1B45B8" w14:textId="77777777" w:rsidR="00A635BD" w:rsidRDefault="00A635BD" w:rsidP="00A635BD">
      <w:pPr>
        <w:numPr>
          <w:ilvl w:val="0"/>
          <w:numId w:val="1"/>
        </w:num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Sprawdzenie obecności</w:t>
      </w:r>
    </w:p>
    <w:p w14:paraId="1A4E9D88" w14:textId="77777777" w:rsidR="00A635BD" w:rsidRDefault="00A635BD" w:rsidP="00A635BD">
      <w:pPr>
        <w:numPr>
          <w:ilvl w:val="0"/>
          <w:numId w:val="1"/>
        </w:num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Przedstawienie porządku obrad</w:t>
      </w:r>
    </w:p>
    <w:p w14:paraId="54FE1D48" w14:textId="478DB404" w:rsidR="00A635BD" w:rsidRDefault="00A635BD" w:rsidP="00A635BD">
      <w:pPr>
        <w:numPr>
          <w:ilvl w:val="0"/>
          <w:numId w:val="1"/>
        </w:num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Informacja Przewodniczą</w:t>
      </w:r>
      <w:r w:rsidR="000A0DB2">
        <w:rPr>
          <w:rFonts w:eastAsia="Times New Roman"/>
          <w:sz w:val="28"/>
          <w:szCs w:val="28"/>
        </w:rPr>
        <w:t>cego</w:t>
      </w:r>
      <w:r>
        <w:rPr>
          <w:rFonts w:eastAsia="Times New Roman"/>
          <w:sz w:val="28"/>
          <w:szCs w:val="28"/>
        </w:rPr>
        <w:t xml:space="preserve"> z pracy komisji Rady Miejskiej</w:t>
      </w:r>
    </w:p>
    <w:p w14:paraId="33B639CF" w14:textId="77777777" w:rsidR="00A635BD" w:rsidRDefault="00A635BD" w:rsidP="00A635BD">
      <w:pPr>
        <w:numPr>
          <w:ilvl w:val="0"/>
          <w:numId w:val="1"/>
        </w:num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Informacja Burmistrza z pracy w okresie międzysesyjnym</w:t>
      </w:r>
    </w:p>
    <w:p w14:paraId="70D48E31" w14:textId="77777777" w:rsidR="00A635BD" w:rsidRDefault="00A635BD" w:rsidP="00A635BD">
      <w:pPr>
        <w:numPr>
          <w:ilvl w:val="0"/>
          <w:numId w:val="1"/>
        </w:num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Informacja o treści udzielonych odpowiedzi na interpelacje i zapytania radnych z ostatniej sesji</w:t>
      </w:r>
    </w:p>
    <w:p w14:paraId="255FDF65" w14:textId="77777777" w:rsidR="00A635BD" w:rsidRDefault="00A635BD" w:rsidP="00A635BD">
      <w:pPr>
        <w:numPr>
          <w:ilvl w:val="0"/>
          <w:numId w:val="1"/>
        </w:num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Przedłożenie pisemnych interpelacji i zapytań radnych</w:t>
      </w:r>
    </w:p>
    <w:p w14:paraId="6A09E740" w14:textId="6217819E" w:rsidR="00A635BD" w:rsidRDefault="00A635BD" w:rsidP="00A635BD">
      <w:pPr>
        <w:numPr>
          <w:ilvl w:val="0"/>
          <w:numId w:val="1"/>
        </w:num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Podjęcie uchwały w sprawie zmiany uchwały budżetowej Gminy Jasień na rok 2020</w:t>
      </w:r>
    </w:p>
    <w:p w14:paraId="18F97FFB" w14:textId="6006A772" w:rsidR="00A635BD" w:rsidRDefault="00A635BD" w:rsidP="00A635BD">
      <w:pPr>
        <w:numPr>
          <w:ilvl w:val="0"/>
          <w:numId w:val="1"/>
        </w:num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Podjęcie uchwały w sprawie ustalenia wydatków niewygasających z upływem roku budżetowego 2020</w:t>
      </w:r>
    </w:p>
    <w:p w14:paraId="36AF9215" w14:textId="128959C3" w:rsidR="00A635BD" w:rsidRDefault="00A635BD" w:rsidP="00A635BD">
      <w:pPr>
        <w:numPr>
          <w:ilvl w:val="0"/>
          <w:numId w:val="1"/>
        </w:num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Podjęcie Uchwały w sprawie uchwalenia Wieloletniej Prognozy Finansowej Gminy Jasień na lata 2021-2035</w:t>
      </w:r>
    </w:p>
    <w:p w14:paraId="0883F790" w14:textId="77777777" w:rsidR="00A635BD" w:rsidRDefault="00A635BD" w:rsidP="00A635BD">
      <w:pPr>
        <w:numPr>
          <w:ilvl w:val="1"/>
          <w:numId w:val="1"/>
        </w:num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odczytanie opinii składu orzekającego Regionalnej Izby Obrachunkowej w Zielonej Górze w sprawie uchwalenia Wieloletniej Prognozy Finansowej</w:t>
      </w:r>
    </w:p>
    <w:p w14:paraId="49BD112D" w14:textId="04EDAB16" w:rsidR="00A635BD" w:rsidRDefault="00A635BD" w:rsidP="00A635BD">
      <w:pPr>
        <w:numPr>
          <w:ilvl w:val="2"/>
          <w:numId w:val="1"/>
        </w:num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Głosowanie w sprawie przyjęcia Wieloletniej Prognozy Finansowej na lata 2021-2035</w:t>
      </w:r>
    </w:p>
    <w:p w14:paraId="7548B839" w14:textId="3C352129" w:rsidR="00A635BD" w:rsidRDefault="00A635BD" w:rsidP="00A635BD">
      <w:pPr>
        <w:numPr>
          <w:ilvl w:val="0"/>
          <w:numId w:val="1"/>
        </w:num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Uchwalenie budżetu Gminy na rok 2021</w:t>
      </w:r>
    </w:p>
    <w:p w14:paraId="01D04A7D" w14:textId="608C7054" w:rsidR="00A635BD" w:rsidRDefault="00A635BD" w:rsidP="00A635BD">
      <w:pPr>
        <w:numPr>
          <w:ilvl w:val="1"/>
          <w:numId w:val="1"/>
        </w:num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odczytanie projektu uchwały budżetowej na 2021 rok</w:t>
      </w:r>
    </w:p>
    <w:p w14:paraId="2EC6408E" w14:textId="215B6867" w:rsidR="00A635BD" w:rsidRDefault="00A635BD" w:rsidP="00A635BD">
      <w:pPr>
        <w:numPr>
          <w:ilvl w:val="1"/>
          <w:numId w:val="1"/>
        </w:num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Odczytanie opinii </w:t>
      </w:r>
      <w:r w:rsidR="000A0DB2">
        <w:rPr>
          <w:rFonts w:eastAsia="Times New Roman"/>
          <w:sz w:val="28"/>
          <w:szCs w:val="28"/>
        </w:rPr>
        <w:t xml:space="preserve">ze wspólnego posiedzenia </w:t>
      </w:r>
      <w:r>
        <w:rPr>
          <w:rFonts w:eastAsia="Times New Roman"/>
          <w:sz w:val="28"/>
          <w:szCs w:val="28"/>
        </w:rPr>
        <w:t xml:space="preserve">komisji </w:t>
      </w:r>
      <w:r w:rsidR="000A0DB2">
        <w:rPr>
          <w:rFonts w:eastAsia="Times New Roman"/>
          <w:sz w:val="28"/>
          <w:szCs w:val="28"/>
        </w:rPr>
        <w:t>Rady Miejskiej</w:t>
      </w:r>
      <w:r>
        <w:rPr>
          <w:rFonts w:eastAsia="Times New Roman"/>
          <w:sz w:val="28"/>
          <w:szCs w:val="28"/>
        </w:rPr>
        <w:t xml:space="preserve"> do przedłożonego projektu budżetu na 2021 r.</w:t>
      </w:r>
    </w:p>
    <w:p w14:paraId="06A74256" w14:textId="1769467D" w:rsidR="00A635BD" w:rsidRDefault="00A635BD" w:rsidP="00A635BD">
      <w:pPr>
        <w:numPr>
          <w:ilvl w:val="1"/>
          <w:numId w:val="1"/>
        </w:num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Odczytanie opinii składu orzekającego RIO o projekcie uchwały budżetowej na 2021 r.</w:t>
      </w:r>
    </w:p>
    <w:p w14:paraId="59A890F1" w14:textId="77777777" w:rsidR="00A635BD" w:rsidRDefault="00A635BD" w:rsidP="00A635BD">
      <w:pPr>
        <w:numPr>
          <w:ilvl w:val="1"/>
          <w:numId w:val="1"/>
        </w:num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Dyskusja nad projektem uchwały - w tym odczytanie propozycji wniosków zgłaszanych przez radnych i nieuwzględnionych w projekcie uchwały budżetowej oraz przedstawienie autopoprawek Burmistrza</w:t>
      </w:r>
    </w:p>
    <w:p w14:paraId="32CD5421" w14:textId="77777777" w:rsidR="00A635BD" w:rsidRDefault="00A635BD" w:rsidP="00A635BD">
      <w:pPr>
        <w:numPr>
          <w:ilvl w:val="1"/>
          <w:numId w:val="1"/>
        </w:num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Przerwa</w:t>
      </w:r>
    </w:p>
    <w:p w14:paraId="0A214305" w14:textId="77777777" w:rsidR="00A635BD" w:rsidRDefault="00A635BD" w:rsidP="00A635BD">
      <w:pPr>
        <w:numPr>
          <w:ilvl w:val="1"/>
          <w:numId w:val="1"/>
        </w:num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Przedstawienie projektu uchwały budżetowej po poprawkach</w:t>
      </w:r>
    </w:p>
    <w:p w14:paraId="3914BFCE" w14:textId="73C547D3" w:rsidR="00A635BD" w:rsidRDefault="00A635BD" w:rsidP="00A635BD">
      <w:pPr>
        <w:numPr>
          <w:ilvl w:val="1"/>
          <w:numId w:val="1"/>
        </w:num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Głosowanie uchwały budżetowej Gminy na 2021</w:t>
      </w:r>
    </w:p>
    <w:p w14:paraId="23B4EAC1" w14:textId="51298592" w:rsidR="00A635BD" w:rsidRDefault="00A635BD" w:rsidP="00A635BD">
      <w:pPr>
        <w:numPr>
          <w:ilvl w:val="0"/>
          <w:numId w:val="1"/>
        </w:num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Podjęcie uchwały w sprawie wyznaczenia obszaru i granic aglomeracji Jasień.</w:t>
      </w:r>
    </w:p>
    <w:p w14:paraId="3421F439" w14:textId="3A85E4A9" w:rsidR="00A635BD" w:rsidRDefault="00A635BD" w:rsidP="00A635BD">
      <w:pPr>
        <w:numPr>
          <w:ilvl w:val="0"/>
          <w:numId w:val="1"/>
        </w:num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Przyjęcie planu pracy Rady Miejskiej na 2021 rok</w:t>
      </w:r>
    </w:p>
    <w:p w14:paraId="15A31091" w14:textId="1961C498" w:rsidR="00A635BD" w:rsidRDefault="00A635BD" w:rsidP="00A635BD">
      <w:pPr>
        <w:numPr>
          <w:ilvl w:val="0"/>
          <w:numId w:val="1"/>
        </w:num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Sprawozdanie z prac Komisji Rewizyjnej za rok 2020</w:t>
      </w:r>
    </w:p>
    <w:p w14:paraId="2BBF46B2" w14:textId="73D386F4" w:rsidR="00A635BD" w:rsidRDefault="00A635BD" w:rsidP="00A635BD">
      <w:pPr>
        <w:numPr>
          <w:ilvl w:val="0"/>
          <w:numId w:val="1"/>
        </w:num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Przyjęcie planu pracy Komisji Rewizyjnej na 2021</w:t>
      </w:r>
    </w:p>
    <w:p w14:paraId="14ED3388" w14:textId="0B9BDC09" w:rsidR="00A635BD" w:rsidRDefault="00A635BD" w:rsidP="00A635BD">
      <w:pPr>
        <w:numPr>
          <w:ilvl w:val="0"/>
          <w:numId w:val="1"/>
        </w:num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Przyjęcie planu pracy Rady Miejskiej na 2021</w:t>
      </w:r>
    </w:p>
    <w:p w14:paraId="6407E118" w14:textId="77777777" w:rsidR="00A635BD" w:rsidRDefault="00A635BD" w:rsidP="00A635BD">
      <w:pPr>
        <w:numPr>
          <w:ilvl w:val="0"/>
          <w:numId w:val="1"/>
        </w:num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Wolne wnioski</w:t>
      </w:r>
    </w:p>
    <w:p w14:paraId="1D534C08" w14:textId="3DB2699E" w:rsidR="00A635BD" w:rsidRDefault="00A635BD" w:rsidP="00A635BD">
      <w:pPr>
        <w:numPr>
          <w:ilvl w:val="0"/>
          <w:numId w:val="1"/>
        </w:numPr>
        <w:shd w:val="clear" w:color="auto" w:fill="FFFFFF"/>
        <w:spacing w:before="100" w:beforeAutospacing="1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Zamknięcie obrad XXI sesji Rady Miejskiej w Jasieniu</w:t>
      </w:r>
    </w:p>
    <w:p w14:paraId="30DD6C29" w14:textId="5FE827CF" w:rsidR="00A735B1" w:rsidRDefault="008041EA">
      <w:r>
        <w:t xml:space="preserve">                              </w:t>
      </w:r>
    </w:p>
    <w:p w14:paraId="684C07CA" w14:textId="7C924E21" w:rsidR="008041EA" w:rsidRDefault="008041EA">
      <w:r>
        <w:t xml:space="preserve">                                                                                                       Przewodniczący</w:t>
      </w:r>
    </w:p>
    <w:p w14:paraId="13CC4472" w14:textId="6F11D0C7" w:rsidR="008041EA" w:rsidRDefault="008041EA">
      <w:r>
        <w:t xml:space="preserve">                                                                                           Rady Miejskiej w Jasieniu</w:t>
      </w:r>
    </w:p>
    <w:p w14:paraId="19834F64" w14:textId="2C626687" w:rsidR="008041EA" w:rsidRDefault="008041EA">
      <w:r>
        <w:t xml:space="preserve">                                                                                            /-/ Zbigniew Walczak</w:t>
      </w:r>
    </w:p>
    <w:sectPr w:rsidR="008041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A16FB3"/>
    <w:multiLevelType w:val="multilevel"/>
    <w:tmpl w:val="CB202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5BD"/>
    <w:rsid w:val="000A0DB2"/>
    <w:rsid w:val="003238E3"/>
    <w:rsid w:val="007B5D49"/>
    <w:rsid w:val="008041EA"/>
    <w:rsid w:val="00A635BD"/>
    <w:rsid w:val="00E72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1D0B1"/>
  <w15:chartTrackingRefBased/>
  <w15:docId w15:val="{D0D63109-2B65-4C2F-8998-9DB634F7E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635BD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308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Biuro-Rady</dc:creator>
  <cp:keywords/>
  <dc:description/>
  <cp:lastModifiedBy>Biuro-Rady</cp:lastModifiedBy>
  <cp:revision>3</cp:revision>
  <cp:lastPrinted>2020-12-17T13:20:00Z</cp:lastPrinted>
  <dcterms:created xsi:type="dcterms:W3CDTF">2020-12-18T13:09:00Z</dcterms:created>
  <dcterms:modified xsi:type="dcterms:W3CDTF">2020-12-23T11:54:00Z</dcterms:modified>
</cp:coreProperties>
</file>