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E2BC7" w:rsidRDefault="00DE2BC7" w:rsidP="00DE2BC7">
      <w:pPr>
        <w:ind w:left="8496"/>
      </w:pPr>
    </w:p>
    <w:p w14:paraId="17C73091" w14:textId="77777777" w:rsidR="00DE2BC7" w:rsidRDefault="00DE2BC7" w:rsidP="6EEE1562">
      <w:pPr>
        <w:jc w:val="center"/>
        <w:rPr>
          <w:rFonts w:ascii="Arial" w:hAnsi="Arial" w:cs="Arial"/>
          <w:b/>
          <w:bCs/>
        </w:rPr>
      </w:pPr>
      <w:r w:rsidRPr="6EEE1562">
        <w:rPr>
          <w:rFonts w:ascii="Arial" w:hAnsi="Arial" w:cs="Arial"/>
          <w:b/>
          <w:bCs/>
        </w:rPr>
        <w:t>WZÓR</w:t>
      </w:r>
    </w:p>
    <w:p w14:paraId="476BE3E8" w14:textId="287CE988" w:rsidR="6B4F4782" w:rsidRDefault="008F7623" w:rsidP="6EEE156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MODEL</w:t>
      </w:r>
    </w:p>
    <w:p w14:paraId="0A37501D" w14:textId="77777777" w:rsidR="00920759" w:rsidRPr="00D9677C" w:rsidRDefault="00920759" w:rsidP="00D9677C">
      <w:pPr>
        <w:jc w:val="center"/>
        <w:rPr>
          <w:rFonts w:ascii="Arial" w:hAnsi="Arial" w:cs="Arial"/>
          <w:b/>
        </w:rPr>
      </w:pPr>
    </w:p>
    <w:p w14:paraId="271D35A2" w14:textId="77777777" w:rsidR="00DE2BC7" w:rsidRDefault="001F7568" w:rsidP="6EEE1562">
      <w:pPr>
        <w:jc w:val="center"/>
        <w:rPr>
          <w:rFonts w:ascii="Arial" w:hAnsi="Arial" w:cs="Arial"/>
          <w:b/>
          <w:bCs/>
        </w:rPr>
      </w:pPr>
      <w:r w:rsidRPr="6EEE1562">
        <w:rPr>
          <w:rFonts w:ascii="Arial" w:hAnsi="Arial" w:cs="Arial"/>
          <w:b/>
          <w:bCs/>
        </w:rPr>
        <w:t>DOKUMENT PRZE</w:t>
      </w:r>
      <w:r w:rsidR="00A80172" w:rsidRPr="6EEE1562">
        <w:rPr>
          <w:rFonts w:ascii="Arial" w:hAnsi="Arial" w:cs="Arial"/>
          <w:b/>
          <w:bCs/>
        </w:rPr>
        <w:t xml:space="preserve">MIESZCZENIA </w:t>
      </w:r>
      <w:r w:rsidRPr="6EEE1562">
        <w:rPr>
          <w:rFonts w:ascii="Arial" w:hAnsi="Arial" w:cs="Arial"/>
          <w:b/>
          <w:bCs/>
        </w:rPr>
        <w:t>OWIEC</w:t>
      </w:r>
      <w:r w:rsidR="00793104" w:rsidRPr="6EEE1562">
        <w:rPr>
          <w:rFonts w:ascii="Arial" w:hAnsi="Arial" w:cs="Arial"/>
          <w:b/>
          <w:bCs/>
        </w:rPr>
        <w:t>*</w:t>
      </w:r>
      <w:r w:rsidRPr="6EEE1562">
        <w:rPr>
          <w:rFonts w:ascii="Arial" w:hAnsi="Arial" w:cs="Arial"/>
          <w:b/>
          <w:bCs/>
        </w:rPr>
        <w:t xml:space="preserve"> I KÓZ</w:t>
      </w:r>
      <w:r w:rsidR="00793104" w:rsidRPr="6EEE1562">
        <w:rPr>
          <w:rFonts w:ascii="Arial" w:hAnsi="Arial" w:cs="Arial"/>
          <w:b/>
          <w:bCs/>
        </w:rPr>
        <w:t>*</w:t>
      </w:r>
    </w:p>
    <w:p w14:paraId="48CE9EE6" w14:textId="47C50AA4" w:rsidR="063AA8F6" w:rsidRDefault="063AA8F6" w:rsidP="6EEE1562">
      <w:pPr>
        <w:jc w:val="center"/>
        <w:rPr>
          <w:rFonts w:ascii="Arial" w:hAnsi="Arial" w:cs="Arial"/>
          <w:b/>
          <w:bCs/>
        </w:rPr>
      </w:pPr>
      <w:r w:rsidRPr="6EEE1562">
        <w:rPr>
          <w:rFonts w:ascii="Arial" w:hAnsi="Arial" w:cs="Arial"/>
          <w:b/>
          <w:bCs/>
        </w:rPr>
        <w:t>DOCUMENT OF MOVEMENT OF SHEEP* AND GOATS*</w:t>
      </w:r>
    </w:p>
    <w:p w14:paraId="5DAB6C7B" w14:textId="77777777" w:rsidR="009F0B09" w:rsidRDefault="009F0B09" w:rsidP="001F7568">
      <w:pPr>
        <w:jc w:val="center"/>
        <w:rPr>
          <w:rFonts w:ascii="Arial" w:hAnsi="Arial" w:cs="Arial"/>
          <w:b/>
        </w:rPr>
      </w:pPr>
    </w:p>
    <w:p w14:paraId="02EB378F" w14:textId="77777777" w:rsidR="009F0B09" w:rsidRDefault="009F0B09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6EEE1562" w14:paraId="3FBB4C17" w14:textId="77777777" w:rsidTr="43D7A3F6">
        <w:trPr>
          <w:trHeight w:val="300"/>
        </w:trPr>
        <w:tc>
          <w:tcPr>
            <w:tcW w:w="13110" w:type="dxa"/>
          </w:tcPr>
          <w:p w14:paraId="1F4AF2C2" w14:textId="7C342212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7E760CE1" w14:textId="7C6D9131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from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2A964DE5" w14:textId="41B89B7D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.……………………..………………………………………………………………….……........</w:t>
            </w:r>
          </w:p>
        </w:tc>
      </w:tr>
      <w:tr w:rsidR="6EEE1562" w14:paraId="782CB845" w14:textId="77777777" w:rsidTr="43D7A3F6">
        <w:trPr>
          <w:trHeight w:val="1095"/>
        </w:trPr>
        <w:tc>
          <w:tcPr>
            <w:tcW w:w="13110" w:type="dxa"/>
          </w:tcPr>
          <w:p w14:paraId="201BC531" w14:textId="510C24ED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118845BB" w14:textId="3FFCD568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departure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</w:t>
            </w:r>
          </w:p>
          <w:p w14:paraId="3FA956F4" w14:textId="43BA9DF7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…………………………………………………………………………………………………….</w:t>
            </w:r>
          </w:p>
        </w:tc>
      </w:tr>
      <w:tr w:rsidR="6EEE1562" w14:paraId="3938B1FD" w14:textId="77777777" w:rsidTr="43D7A3F6">
        <w:trPr>
          <w:trHeight w:val="300"/>
        </w:trPr>
        <w:tc>
          <w:tcPr>
            <w:tcW w:w="13110" w:type="dxa"/>
          </w:tcPr>
          <w:p w14:paraId="67B807DA" w14:textId="7CA6C78A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5658499E" w14:textId="502B498E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to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5CA25D9E" w14:textId="72478A24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……………………………………………………………………………...………...…………..</w:t>
            </w:r>
          </w:p>
        </w:tc>
      </w:tr>
      <w:tr w:rsidR="6EEE1562" w14:paraId="30EC08E4" w14:textId="77777777" w:rsidTr="43D7A3F6">
        <w:trPr>
          <w:trHeight w:val="300"/>
        </w:trPr>
        <w:tc>
          <w:tcPr>
            <w:tcW w:w="13110" w:type="dxa"/>
          </w:tcPr>
          <w:p w14:paraId="15099460" w14:textId="52E3E82D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10AF7728" w14:textId="7EFBE3C2" w:rsidR="2CCC63C2" w:rsidRDefault="035111A9" w:rsidP="43D7A3F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43D7A3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43D7A3F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proofErr w:type="spellEnd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2CCC63C2" w:rsidRPr="43D7A3F6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45A0099E" w14:textId="36AC55A1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……………..…………………….………….……………………………………………………</w:t>
            </w:r>
          </w:p>
        </w:tc>
      </w:tr>
      <w:tr w:rsidR="6EEE1562" w14:paraId="6F59F4B4" w14:textId="77777777" w:rsidTr="43D7A3F6">
        <w:trPr>
          <w:trHeight w:val="300"/>
        </w:trPr>
        <w:tc>
          <w:tcPr>
            <w:tcW w:w="13110" w:type="dxa"/>
          </w:tcPr>
          <w:p w14:paraId="39330D87" w14:textId="4331DD08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Numery identyfikacyjne przemieszczanych zwierząt</w:t>
            </w:r>
          </w:p>
          <w:p w14:paraId="0022D93D" w14:textId="491F12E0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Identification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numbers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4ADBDB4B" w14:textId="46FB494C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25"/>
              <w:gridCol w:w="12375"/>
            </w:tblGrid>
            <w:tr w:rsidR="6EEE1562" w14:paraId="3F2A2E66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760AD111" w14:textId="042AC6FA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75" w:type="dxa"/>
                </w:tcPr>
                <w:p w14:paraId="46F1CB2C" w14:textId="278C39BB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08C6E2E3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3E71CF4E" w14:textId="516DA807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375" w:type="dxa"/>
                </w:tcPr>
                <w:p w14:paraId="1A8783C6" w14:textId="0CAA09CB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0AD7547B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72B6ABAC" w14:textId="6705549E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375" w:type="dxa"/>
                </w:tcPr>
                <w:p w14:paraId="60F79711" w14:textId="122F596F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58EFA3B6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07CA582C" w14:textId="6F86AC5F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375" w:type="dxa"/>
                </w:tcPr>
                <w:p w14:paraId="6D7A1814" w14:textId="64931E1F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2692ECEA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45F1A05E" w14:textId="585CE885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375" w:type="dxa"/>
                </w:tcPr>
                <w:p w14:paraId="3F432E30" w14:textId="78E0E8EC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33A33CCB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32AE8E66" w14:textId="0576494C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75" w:type="dxa"/>
                </w:tcPr>
                <w:p w14:paraId="0E8B7B56" w14:textId="53B5D688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33193690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4601F968" w14:textId="361CEA9B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375" w:type="dxa"/>
                </w:tcPr>
                <w:p w14:paraId="0D9E2503" w14:textId="127B84BC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6CB8AD1B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383591B8" w14:textId="73698466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75" w:type="dxa"/>
                </w:tcPr>
                <w:p w14:paraId="2FE4801B" w14:textId="131972E2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706C929A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7868E88D" w14:textId="62E83BE1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375" w:type="dxa"/>
                </w:tcPr>
                <w:p w14:paraId="1F60FB1E" w14:textId="2EF32E9E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  <w:tr w:rsidR="6EEE1562" w14:paraId="3FE5187E" w14:textId="77777777" w:rsidTr="6EEE1562">
              <w:trPr>
                <w:trHeight w:val="300"/>
              </w:trPr>
              <w:tc>
                <w:tcPr>
                  <w:tcW w:w="525" w:type="dxa"/>
                </w:tcPr>
                <w:p w14:paraId="10C2C8AC" w14:textId="6A9819AB" w:rsidR="2CCC63C2" w:rsidRDefault="2CCC63C2" w:rsidP="6EEE156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375" w:type="dxa"/>
                </w:tcPr>
                <w:p w14:paraId="5760A9F0" w14:textId="3B9FF1D9" w:rsidR="2CCC63C2" w:rsidRDefault="2CCC63C2" w:rsidP="6EEE15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6EEE1562">
                    <w:rPr>
                      <w:rFonts w:ascii="Arial" w:eastAsia="Arial" w:hAnsi="Arial" w:cs="Arial"/>
                      <w:color w:val="000000" w:themeColor="text1"/>
                      <w:sz w:val="19"/>
                      <w:szCs w:val="19"/>
                    </w:rPr>
                    <w:t>…………………………………………………………………………………………………….</w:t>
                  </w:r>
                </w:p>
              </w:tc>
            </w:tr>
          </w:tbl>
          <w:p w14:paraId="1D0FE108" w14:textId="79764856" w:rsidR="6EEE1562" w:rsidRDefault="6EEE1562" w:rsidP="6EEE1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6EEE1562" w14:paraId="2CFDB8A5" w14:textId="77777777" w:rsidTr="43D7A3F6">
        <w:trPr>
          <w:trHeight w:val="300"/>
        </w:trPr>
        <w:tc>
          <w:tcPr>
            <w:tcW w:w="13110" w:type="dxa"/>
          </w:tcPr>
          <w:p w14:paraId="7D717262" w14:textId="77777777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lastRenderedPageBreak/>
              <w:t>Rodzaj identyfikatora elektronicznego i jego położenie**: kolczyk elektroniczny*/ kapsułka ceramiczna (bolus)*/ wszczepiany transponder*/ elektroniczna opaska na pęcinę*</w:t>
            </w:r>
          </w:p>
          <w:p w14:paraId="2B917783" w14:textId="14201E72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identifier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location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**: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ear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tag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*/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ceramic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capsule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(bolus)*/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injectable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transponder*/ </w:t>
            </w:r>
            <w:proofErr w:type="spellStart"/>
            <w:r w:rsidRPr="6EEE1562">
              <w:rPr>
                <w:rFonts w:ascii="Arial" w:hAnsi="Arial" w:cs="Arial"/>
                <w:sz w:val="20"/>
                <w:szCs w:val="20"/>
              </w:rPr>
              <w:t>electronic</w:t>
            </w:r>
            <w:proofErr w:type="spellEnd"/>
            <w:r w:rsidRPr="6EEE1562">
              <w:rPr>
                <w:rFonts w:ascii="Arial" w:hAnsi="Arial" w:cs="Arial"/>
                <w:sz w:val="20"/>
                <w:szCs w:val="20"/>
              </w:rPr>
              <w:t xml:space="preserve"> leg band*</w:t>
            </w:r>
          </w:p>
          <w:p w14:paraId="3E7E27CE" w14:textId="0E08D16D" w:rsidR="2CCC63C2" w:rsidRDefault="2CCC63C2" w:rsidP="6EEE1562">
            <w:pPr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</w:tc>
      </w:tr>
      <w:tr w:rsidR="6EEE1562" w14:paraId="4696390A" w14:textId="77777777" w:rsidTr="43D7A3F6">
        <w:trPr>
          <w:trHeight w:val="300"/>
        </w:trPr>
        <w:tc>
          <w:tcPr>
            <w:tcW w:w="13110" w:type="dxa"/>
          </w:tcPr>
          <w:p w14:paraId="63A30955" w14:textId="15568C3C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48FE0A08" w14:textId="30EE750B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Veterinary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indetification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carrier</w:t>
            </w:r>
            <w:proofErr w:type="spellEnd"/>
          </w:p>
          <w:p w14:paraId="770675A9" w14:textId="7A5DE83B" w:rsidR="2CCC63C2" w:rsidRDefault="2CCC63C2" w:rsidP="6EEE15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EE156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6EEE1562" w14:paraId="1E69F2E8" w14:textId="77777777" w:rsidTr="43D7A3F6">
        <w:trPr>
          <w:trHeight w:val="300"/>
        </w:trPr>
        <w:tc>
          <w:tcPr>
            <w:tcW w:w="13110" w:type="dxa"/>
          </w:tcPr>
          <w:p w14:paraId="6B47473A" w14:textId="685A70CA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Numer rejestracyjny środka transportu</w:t>
            </w:r>
          </w:p>
          <w:p w14:paraId="6179D343" w14:textId="1F730B9F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Registration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means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transport</w:t>
            </w:r>
          </w:p>
          <w:p w14:paraId="0FE5888E" w14:textId="65BE710F" w:rsidR="2CCC63C2" w:rsidRDefault="2CCC63C2" w:rsidP="6EEE15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EE156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6EEE1562" w14:paraId="736CB922" w14:textId="77777777" w:rsidTr="43D7A3F6">
        <w:trPr>
          <w:trHeight w:val="300"/>
        </w:trPr>
        <w:tc>
          <w:tcPr>
            <w:tcW w:w="13110" w:type="dxa"/>
          </w:tcPr>
          <w:p w14:paraId="694B6A97" w14:textId="416D25BC" w:rsidR="2CCC63C2" w:rsidRDefault="2CCC63C2" w:rsidP="6EEE1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4C040782" w14:textId="4F5E458A" w:rsidR="2CCC63C2" w:rsidRDefault="2CCC63C2" w:rsidP="6EEE156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owner</w:t>
            </w:r>
            <w:proofErr w:type="spellEnd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6EEE1562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</w:p>
          <w:p w14:paraId="10BF4B4B" w14:textId="14F51FB1" w:rsidR="2CCC63C2" w:rsidRDefault="2CCC63C2" w:rsidP="6EEE1562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EEE15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EEE156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5A39BBE3" w14:textId="77777777" w:rsidR="00493990" w:rsidRPr="00B33909" w:rsidRDefault="00493990" w:rsidP="00493990">
      <w:pPr>
        <w:spacing w:line="360" w:lineRule="auto"/>
        <w:rPr>
          <w:rFonts w:ascii="Arial" w:hAnsi="Arial" w:cs="Arial"/>
          <w:sz w:val="20"/>
          <w:szCs w:val="20"/>
        </w:rPr>
      </w:pPr>
    </w:p>
    <w:p w14:paraId="5326F839" w14:textId="77777777" w:rsidR="00493990" w:rsidRPr="00B33909" w:rsidRDefault="00493990" w:rsidP="00493990">
      <w:pPr>
        <w:spacing w:line="360" w:lineRule="auto"/>
        <w:rPr>
          <w:rFonts w:ascii="Arial" w:hAnsi="Arial" w:cs="Arial"/>
          <w:sz w:val="20"/>
          <w:szCs w:val="20"/>
        </w:rPr>
      </w:pPr>
      <w:r w:rsidRPr="6EEE1562">
        <w:rPr>
          <w:rFonts w:ascii="Arial" w:hAnsi="Arial" w:cs="Arial"/>
          <w:sz w:val="20"/>
          <w:szCs w:val="20"/>
        </w:rPr>
        <w:t>*Niewłaściwe skreślić</w:t>
      </w:r>
    </w:p>
    <w:p w14:paraId="0B8A9865" w14:textId="551BDD1B" w:rsidR="25CDD2E5" w:rsidRDefault="25CDD2E5" w:rsidP="6EEE156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6EEE15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Delete</w:t>
      </w:r>
      <w:proofErr w:type="spellEnd"/>
      <w:r w:rsidRPr="6EEE1562">
        <w:rPr>
          <w:rFonts w:ascii="Arial" w:hAnsi="Arial" w:cs="Arial"/>
          <w:i/>
          <w:iCs/>
          <w:sz w:val="20"/>
          <w:szCs w:val="20"/>
        </w:rPr>
        <w:t xml:space="preserve"> as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necessary</w:t>
      </w:r>
      <w:proofErr w:type="spellEnd"/>
    </w:p>
    <w:p w14:paraId="13DFBD66" w14:textId="3CEAF706" w:rsidR="6EEE1562" w:rsidRDefault="6EEE1562" w:rsidP="6EEE156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32C45F2A" w14:textId="77777777" w:rsidR="00EA45C8" w:rsidRPr="00493990" w:rsidRDefault="00435AAF" w:rsidP="006D2A6A">
      <w:pPr>
        <w:spacing w:line="360" w:lineRule="auto"/>
        <w:rPr>
          <w:rFonts w:ascii="Arial" w:hAnsi="Arial" w:cs="Arial"/>
          <w:sz w:val="20"/>
          <w:szCs w:val="20"/>
        </w:rPr>
      </w:pPr>
      <w:r w:rsidRPr="6EEE1562">
        <w:rPr>
          <w:rFonts w:ascii="Arial" w:hAnsi="Arial" w:cs="Arial"/>
          <w:sz w:val="20"/>
          <w:szCs w:val="20"/>
        </w:rPr>
        <w:t>**Wypełnić, jeżeli zastosowano</w:t>
      </w:r>
      <w:r w:rsidR="00C33D6E" w:rsidRPr="6EEE1562">
        <w:rPr>
          <w:rFonts w:ascii="Arial" w:hAnsi="Arial" w:cs="Arial"/>
          <w:sz w:val="20"/>
          <w:szCs w:val="20"/>
        </w:rPr>
        <w:t xml:space="preserve"> identyfikator elektroniczny</w:t>
      </w:r>
    </w:p>
    <w:p w14:paraId="18FC2C86" w14:textId="4992F3C5" w:rsidR="1788479A" w:rsidRDefault="1788479A" w:rsidP="6EEE156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6EEE1562">
        <w:rPr>
          <w:rFonts w:ascii="Arial" w:hAnsi="Arial" w:cs="Arial"/>
          <w:i/>
          <w:iCs/>
          <w:sz w:val="20"/>
          <w:szCs w:val="20"/>
        </w:rPr>
        <w:t xml:space="preserve">  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Fill</w:t>
      </w:r>
      <w:proofErr w:type="spellEnd"/>
      <w:r w:rsidRPr="6EEE1562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if</w:t>
      </w:r>
      <w:proofErr w:type="spellEnd"/>
      <w:r w:rsidRPr="6EEE15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6416AC6F" w:rsidRPr="6EEE1562">
        <w:rPr>
          <w:rFonts w:ascii="Arial" w:hAnsi="Arial" w:cs="Arial"/>
          <w:i/>
          <w:iCs/>
          <w:sz w:val="20"/>
          <w:szCs w:val="20"/>
        </w:rPr>
        <w:t>an</w:t>
      </w:r>
      <w:proofErr w:type="spellEnd"/>
      <w:r w:rsidR="6416AC6F" w:rsidRPr="6EEE15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electronic</w:t>
      </w:r>
      <w:proofErr w:type="spellEnd"/>
      <w:r w:rsidRPr="6EEE156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identifier</w:t>
      </w:r>
      <w:proofErr w:type="spellEnd"/>
      <w:r w:rsidRPr="6EEE1562">
        <w:rPr>
          <w:rFonts w:ascii="Arial" w:hAnsi="Arial" w:cs="Arial"/>
          <w:i/>
          <w:iCs/>
          <w:sz w:val="20"/>
          <w:szCs w:val="20"/>
        </w:rPr>
        <w:t xml:space="preserve"> was </w:t>
      </w:r>
      <w:proofErr w:type="spellStart"/>
      <w:r w:rsidRPr="6EEE1562">
        <w:rPr>
          <w:rFonts w:ascii="Arial" w:hAnsi="Arial" w:cs="Arial"/>
          <w:i/>
          <w:iCs/>
          <w:sz w:val="20"/>
          <w:szCs w:val="20"/>
        </w:rPr>
        <w:t>used</w:t>
      </w:r>
      <w:proofErr w:type="spellEnd"/>
    </w:p>
    <w:sectPr w:rsidR="1788479A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00AD" w14:textId="77777777" w:rsidR="00BC4DBF" w:rsidRDefault="00BC4DBF">
      <w:r>
        <w:separator/>
      </w:r>
    </w:p>
  </w:endnote>
  <w:endnote w:type="continuationSeparator" w:id="0">
    <w:p w14:paraId="1466104D" w14:textId="77777777" w:rsidR="00BC4DBF" w:rsidRDefault="00BC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8BE62" w14:textId="77777777" w:rsidR="00BC4DBF" w:rsidRDefault="00BC4DBF">
      <w:r>
        <w:separator/>
      </w:r>
    </w:p>
  </w:footnote>
  <w:footnote w:type="continuationSeparator" w:id="0">
    <w:p w14:paraId="71E12AFB" w14:textId="77777777" w:rsidR="00BC4DBF" w:rsidRDefault="00BC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20CDC"/>
    <w:rsid w:val="00061410"/>
    <w:rsid w:val="000E25B9"/>
    <w:rsid w:val="000F1596"/>
    <w:rsid w:val="00144471"/>
    <w:rsid w:val="001612A8"/>
    <w:rsid w:val="00163490"/>
    <w:rsid w:val="001E14B0"/>
    <w:rsid w:val="001F7568"/>
    <w:rsid w:val="0027262E"/>
    <w:rsid w:val="00282E9E"/>
    <w:rsid w:val="002F2524"/>
    <w:rsid w:val="002F5E25"/>
    <w:rsid w:val="00355550"/>
    <w:rsid w:val="003B56B0"/>
    <w:rsid w:val="00435AAF"/>
    <w:rsid w:val="00493990"/>
    <w:rsid w:val="00497638"/>
    <w:rsid w:val="004C05FD"/>
    <w:rsid w:val="004D489D"/>
    <w:rsid w:val="004F2A4A"/>
    <w:rsid w:val="004F4710"/>
    <w:rsid w:val="00507278"/>
    <w:rsid w:val="00565691"/>
    <w:rsid w:val="005A11FF"/>
    <w:rsid w:val="00657FC8"/>
    <w:rsid w:val="00671DAE"/>
    <w:rsid w:val="006A7453"/>
    <w:rsid w:val="006D2A6A"/>
    <w:rsid w:val="006E369F"/>
    <w:rsid w:val="00793104"/>
    <w:rsid w:val="007B2E5B"/>
    <w:rsid w:val="007B342B"/>
    <w:rsid w:val="007B554B"/>
    <w:rsid w:val="007E69FB"/>
    <w:rsid w:val="00807DEA"/>
    <w:rsid w:val="00831F04"/>
    <w:rsid w:val="008E2085"/>
    <w:rsid w:val="008F7623"/>
    <w:rsid w:val="00902152"/>
    <w:rsid w:val="00920759"/>
    <w:rsid w:val="0092671F"/>
    <w:rsid w:val="009332E3"/>
    <w:rsid w:val="0093570C"/>
    <w:rsid w:val="00943EB3"/>
    <w:rsid w:val="00947911"/>
    <w:rsid w:val="009A322E"/>
    <w:rsid w:val="009A49DD"/>
    <w:rsid w:val="009F0B09"/>
    <w:rsid w:val="00A511DE"/>
    <w:rsid w:val="00A62D90"/>
    <w:rsid w:val="00A80172"/>
    <w:rsid w:val="00A9498F"/>
    <w:rsid w:val="00B33909"/>
    <w:rsid w:val="00BC4DBF"/>
    <w:rsid w:val="00BD29D1"/>
    <w:rsid w:val="00C207B2"/>
    <w:rsid w:val="00C33D6E"/>
    <w:rsid w:val="00C721CF"/>
    <w:rsid w:val="00CC0CC4"/>
    <w:rsid w:val="00D9677C"/>
    <w:rsid w:val="00DB17AF"/>
    <w:rsid w:val="00DB508F"/>
    <w:rsid w:val="00DC3091"/>
    <w:rsid w:val="00DC7C79"/>
    <w:rsid w:val="00DE2BC7"/>
    <w:rsid w:val="00E04F70"/>
    <w:rsid w:val="00E20DBC"/>
    <w:rsid w:val="00E26BAC"/>
    <w:rsid w:val="00E3378B"/>
    <w:rsid w:val="00EA45C8"/>
    <w:rsid w:val="00EE42CB"/>
    <w:rsid w:val="00F1316F"/>
    <w:rsid w:val="00F4441C"/>
    <w:rsid w:val="00F6124A"/>
    <w:rsid w:val="00FD67CF"/>
    <w:rsid w:val="035111A9"/>
    <w:rsid w:val="063AA8F6"/>
    <w:rsid w:val="0D2E81EE"/>
    <w:rsid w:val="106622B0"/>
    <w:rsid w:val="139DC372"/>
    <w:rsid w:val="153993D3"/>
    <w:rsid w:val="16D56434"/>
    <w:rsid w:val="1788479A"/>
    <w:rsid w:val="1A0D04F6"/>
    <w:rsid w:val="25CDD2E5"/>
    <w:rsid w:val="2CCC63C2"/>
    <w:rsid w:val="329F979E"/>
    <w:rsid w:val="34EB62F3"/>
    <w:rsid w:val="364075FD"/>
    <w:rsid w:val="43D7A3F6"/>
    <w:rsid w:val="47E12F51"/>
    <w:rsid w:val="492CEA72"/>
    <w:rsid w:val="4C4B62D7"/>
    <w:rsid w:val="4CCDC8D1"/>
    <w:rsid w:val="4F830399"/>
    <w:rsid w:val="5DA55ED4"/>
    <w:rsid w:val="6416AC6F"/>
    <w:rsid w:val="6A1AA43F"/>
    <w:rsid w:val="6A83E1DC"/>
    <w:rsid w:val="6B4F4782"/>
    <w:rsid w:val="6DBB829E"/>
    <w:rsid w:val="6EEE1562"/>
    <w:rsid w:val="70FB10E6"/>
    <w:rsid w:val="7906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3ACA3"/>
  <w15:chartTrackingRefBased/>
  <w15:docId w15:val="{07273F80-EB53-405A-BDD0-B0A2F2E0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Chromiak Iwona</cp:lastModifiedBy>
  <cp:revision>2</cp:revision>
  <cp:lastPrinted>2005-07-07T19:37:00Z</cp:lastPrinted>
  <dcterms:created xsi:type="dcterms:W3CDTF">2023-01-11T16:13:00Z</dcterms:created>
  <dcterms:modified xsi:type="dcterms:W3CDTF">2023-01-11T16:13:00Z</dcterms:modified>
</cp:coreProperties>
</file>